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9017" w14:textId="77777777" w:rsidR="00E741C0" w:rsidRPr="008055FA" w:rsidRDefault="00E741C0" w:rsidP="00136655">
      <w:pPr>
        <w:widowControl w:val="0"/>
        <w:kinsoku w:val="0"/>
        <w:overflowPunct w:val="0"/>
        <w:spacing w:before="1" w:after="58" w:line="273" w:lineRule="exact"/>
        <w:ind w:left="7655" w:right="108" w:firstLine="708"/>
        <w:jc w:val="center"/>
        <w:textAlignment w:val="baseline"/>
        <w:rPr>
          <w:rFonts w:ascii="Arial" w:hAnsi="Arial" w:cs="Arial"/>
          <w:spacing w:val="-2"/>
          <w:sz w:val="24"/>
          <w:szCs w:val="24"/>
        </w:rPr>
      </w:pPr>
      <w:r w:rsidRPr="008055FA">
        <w:rPr>
          <w:rFonts w:ascii="Arial" w:hAnsi="Arial" w:cs="Arial"/>
          <w:spacing w:val="-2"/>
          <w:sz w:val="24"/>
          <w:szCs w:val="24"/>
        </w:rPr>
        <w:t>ANNEXE 10</w:t>
      </w:r>
    </w:p>
    <w:p w14:paraId="6AE69526" w14:textId="313F3556" w:rsidR="00E741C0" w:rsidRPr="008055FA" w:rsidRDefault="00E741C0" w:rsidP="00136655">
      <w:pPr>
        <w:widowControl w:val="0"/>
        <w:tabs>
          <w:tab w:val="left" w:pos="9498"/>
        </w:tabs>
        <w:kinsoku w:val="0"/>
        <w:overflowPunct w:val="0"/>
        <w:spacing w:before="93" w:after="77" w:line="315" w:lineRule="exact"/>
        <w:ind w:left="993" w:right="142"/>
        <w:jc w:val="center"/>
        <w:textAlignment w:val="baseline"/>
        <w:rPr>
          <w:rFonts w:ascii="Arial" w:hAnsi="Arial" w:cs="Arial"/>
          <w:i/>
          <w:iCs/>
          <w:spacing w:val="2"/>
          <w:sz w:val="27"/>
          <w:szCs w:val="27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1752"/>
        <w:gridCol w:w="1776"/>
        <w:gridCol w:w="1579"/>
        <w:gridCol w:w="1671"/>
        <w:gridCol w:w="278"/>
      </w:tblGrid>
      <w:tr w:rsidR="00E741C0" w:rsidRPr="008055FA" w14:paraId="0FA2DCD6" w14:textId="77777777" w:rsidTr="00DE50A3">
        <w:trPr>
          <w:cantSplit/>
          <w:trHeight w:hRule="exact" w:val="1657"/>
        </w:trPr>
        <w:tc>
          <w:tcPr>
            <w:tcW w:w="868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8F05F" w14:textId="532D40EE" w:rsidR="00136655" w:rsidRPr="009C5525" w:rsidRDefault="00186280" w:rsidP="00136655">
            <w:pPr>
              <w:widowControl w:val="0"/>
              <w:tabs>
                <w:tab w:val="left" w:pos="6924"/>
                <w:tab w:val="left" w:pos="9498"/>
              </w:tabs>
              <w:kinsoku w:val="0"/>
              <w:overflowPunct w:val="0"/>
              <w:spacing w:after="0" w:line="240" w:lineRule="auto"/>
              <w:ind w:left="993" w:right="142"/>
              <w:jc w:val="center"/>
              <w:textAlignment w:val="baseline"/>
              <w:rPr>
                <w:rFonts w:ascii="Arial Gras" w:hAnsi="Arial Gras" w:cs="Arial"/>
                <w:b/>
                <w:bCs/>
                <w:sz w:val="36"/>
                <w:szCs w:val="36"/>
              </w:rPr>
            </w:pPr>
            <w:r w:rsidRPr="009C5525">
              <w:rPr>
                <w:rFonts w:ascii="Arial Gras" w:hAnsi="Arial Gras" w:cs="Arial"/>
                <w:b/>
                <w:bCs/>
                <w:sz w:val="36"/>
                <w:szCs w:val="36"/>
              </w:rPr>
              <w:t>ATTESTATION</w:t>
            </w:r>
          </w:p>
          <w:p w14:paraId="0A20D5C3" w14:textId="77777777" w:rsidR="00136655" w:rsidRPr="008055FA" w:rsidRDefault="00136655" w:rsidP="00136655">
            <w:pPr>
              <w:widowControl w:val="0"/>
              <w:tabs>
                <w:tab w:val="left" w:pos="6924"/>
                <w:tab w:val="left" w:pos="9498"/>
              </w:tabs>
              <w:kinsoku w:val="0"/>
              <w:overflowPunct w:val="0"/>
              <w:spacing w:after="0" w:line="240" w:lineRule="auto"/>
              <w:ind w:left="993" w:right="142"/>
              <w:jc w:val="center"/>
              <w:textAlignment w:val="baseline"/>
              <w:rPr>
                <w:rFonts w:ascii="Arial" w:hAnsi="Arial" w:cs="Arial"/>
                <w:b/>
                <w:bCs/>
                <w:spacing w:val="-18"/>
                <w:sz w:val="36"/>
                <w:szCs w:val="36"/>
              </w:rPr>
            </w:pPr>
          </w:p>
          <w:p w14:paraId="4F04E6DB" w14:textId="77777777" w:rsidR="00136655" w:rsidRPr="008055FA" w:rsidRDefault="00E741C0" w:rsidP="00136655">
            <w:pPr>
              <w:widowControl w:val="0"/>
              <w:tabs>
                <w:tab w:val="left" w:pos="6924"/>
                <w:tab w:val="left" w:pos="9498"/>
              </w:tabs>
              <w:kinsoku w:val="0"/>
              <w:overflowPunct w:val="0"/>
              <w:spacing w:after="0" w:line="240" w:lineRule="auto"/>
              <w:ind w:left="993" w:right="142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055FA">
              <w:rPr>
                <w:rFonts w:ascii="Arial" w:hAnsi="Arial" w:cs="Arial"/>
                <w:sz w:val="28"/>
                <w:szCs w:val="28"/>
              </w:rPr>
              <w:t>CONDUITE EN SÉCURITÉ DES CHARIOTS</w:t>
            </w:r>
          </w:p>
          <w:p w14:paraId="5345BBB8" w14:textId="2F37F712" w:rsidR="00A513BC" w:rsidRPr="008055FA" w:rsidRDefault="00136655" w:rsidP="00A513BC">
            <w:pPr>
              <w:widowControl w:val="0"/>
              <w:tabs>
                <w:tab w:val="left" w:pos="6924"/>
                <w:tab w:val="left" w:pos="9498"/>
              </w:tabs>
              <w:kinsoku w:val="0"/>
              <w:overflowPunct w:val="0"/>
              <w:spacing w:after="0" w:line="240" w:lineRule="auto"/>
              <w:ind w:left="993" w:right="142"/>
              <w:jc w:val="center"/>
              <w:textAlignment w:val="baseline"/>
              <w:rPr>
                <w:rFonts w:ascii="Arial" w:hAnsi="Arial" w:cs="Arial"/>
                <w:spacing w:val="-18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</w:p>
          <w:p w14:paraId="2AF4C7FF" w14:textId="26AFACB0" w:rsidR="00E741C0" w:rsidRPr="008055FA" w:rsidRDefault="00E741C0" w:rsidP="00136655">
            <w:pPr>
              <w:widowControl w:val="0"/>
              <w:tabs>
                <w:tab w:val="left" w:pos="6924"/>
                <w:tab w:val="left" w:pos="9498"/>
              </w:tabs>
              <w:kinsoku w:val="0"/>
              <w:overflowPunct w:val="0"/>
              <w:spacing w:after="0" w:line="240" w:lineRule="auto"/>
              <w:ind w:left="993" w:right="142"/>
              <w:jc w:val="center"/>
              <w:textAlignment w:val="baseline"/>
              <w:rPr>
                <w:rFonts w:ascii="Arial" w:hAnsi="Arial" w:cs="Arial"/>
                <w:spacing w:val="-18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86A" w14:textId="6508A23F" w:rsidR="00E741C0" w:rsidRPr="008055FA" w:rsidRDefault="00136655" w:rsidP="00136655">
            <w:pPr>
              <w:widowControl w:val="0"/>
              <w:tabs>
                <w:tab w:val="left" w:pos="9498"/>
              </w:tabs>
              <w:kinsoku w:val="0"/>
              <w:overflowPunct w:val="0"/>
              <w:spacing w:after="693" w:line="330" w:lineRule="exact"/>
              <w:ind w:left="111" w:right="142"/>
              <w:textAlignment w:val="baseline"/>
              <w:rPr>
                <w:rFonts w:ascii="Arial" w:hAnsi="Arial" w:cs="Arial"/>
                <w:i/>
                <w:iCs/>
                <w:sz w:val="27"/>
                <w:szCs w:val="27"/>
              </w:rPr>
            </w:pPr>
            <w:r w:rsidRPr="008055FA">
              <w:rPr>
                <w:rFonts w:ascii="Arial" w:hAnsi="Arial" w:cs="Arial"/>
                <w:i/>
                <w:iCs/>
                <w:spacing w:val="2"/>
                <w:sz w:val="27"/>
                <w:szCs w:val="27"/>
              </w:rPr>
              <w:t xml:space="preserve">    </w:t>
            </w:r>
            <w:r w:rsidR="00186280" w:rsidRPr="008055FA">
              <w:rPr>
                <w:rFonts w:ascii="Arial" w:hAnsi="Arial" w:cs="Arial"/>
                <w:i/>
                <w:iCs/>
                <w:spacing w:val="2"/>
                <w:sz w:val="27"/>
                <w:szCs w:val="27"/>
              </w:rPr>
              <w:t>Photo du</w:t>
            </w:r>
            <w:r w:rsidR="00186280" w:rsidRPr="008055FA">
              <w:rPr>
                <w:rFonts w:ascii="Arial" w:hAnsi="Arial" w:cs="Arial"/>
                <w:i/>
                <w:iCs/>
                <w:sz w:val="27"/>
                <w:szCs w:val="27"/>
              </w:rPr>
              <w:t xml:space="preserve"> </w:t>
            </w:r>
            <w:r w:rsidRPr="008055FA">
              <w:rPr>
                <w:rFonts w:ascii="Arial" w:hAnsi="Arial" w:cs="Arial"/>
                <w:i/>
                <w:iCs/>
                <w:sz w:val="27"/>
                <w:szCs w:val="27"/>
              </w:rPr>
              <w:t xml:space="preserve">      </w:t>
            </w:r>
            <w:r w:rsidR="00E741C0" w:rsidRPr="008055FA">
              <w:rPr>
                <w:rFonts w:ascii="Arial" w:hAnsi="Arial" w:cs="Arial"/>
                <w:i/>
                <w:iCs/>
                <w:sz w:val="27"/>
                <w:szCs w:val="27"/>
              </w:rPr>
              <w:t>titulaire de</w:t>
            </w:r>
            <w:r w:rsidR="00E741C0" w:rsidRPr="008055FA">
              <w:rPr>
                <w:rFonts w:ascii="Arial" w:hAnsi="Arial" w:cs="Arial"/>
                <w:i/>
                <w:iCs/>
                <w:sz w:val="27"/>
                <w:szCs w:val="27"/>
              </w:rPr>
              <w:br/>
              <w:t>l'attestation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5E584" w14:textId="77777777" w:rsidR="00E741C0" w:rsidRPr="008055FA" w:rsidRDefault="00E741C0" w:rsidP="00136655">
            <w:pPr>
              <w:widowControl w:val="0"/>
              <w:tabs>
                <w:tab w:val="left" w:pos="9498"/>
              </w:tabs>
              <w:kinsoku w:val="0"/>
              <w:overflowPunct w:val="0"/>
              <w:spacing w:after="0" w:line="240" w:lineRule="auto"/>
              <w:ind w:left="993" w:right="142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C0" w:rsidRPr="008055FA" w14:paraId="296F1F14" w14:textId="77777777" w:rsidTr="00DE50A3">
        <w:trPr>
          <w:cantSplit/>
          <w:trHeight w:hRule="exact" w:val="220"/>
        </w:trPr>
        <w:tc>
          <w:tcPr>
            <w:tcW w:w="8682" w:type="dxa"/>
            <w:gridSpan w:val="4"/>
            <w:vMerge/>
            <w:tcBorders>
              <w:top w:val="nil"/>
              <w:left w:val="nil"/>
              <w:bottom w:val="single" w:sz="5" w:space="0" w:color="auto"/>
              <w:right w:val="nil"/>
            </w:tcBorders>
          </w:tcPr>
          <w:p w14:paraId="75FEB629" w14:textId="77777777" w:rsidR="00E741C0" w:rsidRPr="008055FA" w:rsidRDefault="00E741C0" w:rsidP="00E741C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5" w:space="0" w:color="auto"/>
              <w:right w:val="nil"/>
            </w:tcBorders>
          </w:tcPr>
          <w:p w14:paraId="479F3A7B" w14:textId="77777777" w:rsidR="00E741C0" w:rsidRPr="008055FA" w:rsidRDefault="00E741C0" w:rsidP="00E741C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5" w:space="0" w:color="auto"/>
              <w:right w:val="nil"/>
            </w:tcBorders>
          </w:tcPr>
          <w:p w14:paraId="429356A0" w14:textId="77777777" w:rsidR="00E741C0" w:rsidRPr="008055FA" w:rsidRDefault="00E741C0" w:rsidP="00E741C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C0" w:rsidRPr="008055FA" w14:paraId="310D3E4A" w14:textId="77777777" w:rsidTr="008055FA">
        <w:trPr>
          <w:trHeight w:hRule="exact" w:val="831"/>
        </w:trPr>
        <w:tc>
          <w:tcPr>
            <w:tcW w:w="35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379046D6" w14:textId="77777777" w:rsidR="008055FA" w:rsidRDefault="008055FA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L'élève, l'apprenti</w:t>
            </w:r>
          </w:p>
          <w:p w14:paraId="27080BC6" w14:textId="7FDEC23E" w:rsidR="00E741C0" w:rsidRPr="008055FA" w:rsidRDefault="00E741C0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055FA">
              <w:rPr>
                <w:rFonts w:ascii="Arial" w:hAnsi="Arial" w:cs="Arial"/>
                <w:b/>
                <w:sz w:val="24"/>
                <w:szCs w:val="24"/>
              </w:rPr>
              <w:t>ou le</w:t>
            </w:r>
            <w:r w:rsidR="008055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55FA">
              <w:rPr>
                <w:rFonts w:ascii="Arial" w:hAnsi="Arial" w:cs="Arial"/>
                <w:b/>
                <w:sz w:val="24"/>
                <w:szCs w:val="24"/>
              </w:rPr>
              <w:t>stagiaire</w:t>
            </w:r>
          </w:p>
        </w:tc>
        <w:tc>
          <w:tcPr>
            <w:tcW w:w="352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7AB865AC" w14:textId="55379DB4" w:rsidR="00E741C0" w:rsidRPr="008055FA" w:rsidRDefault="008055FA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L'établissement de formation à </w:t>
            </w:r>
            <w:r w:rsidR="00E741C0" w:rsidRPr="008055FA">
              <w:rPr>
                <w:rFonts w:ascii="Arial" w:hAnsi="Arial" w:cs="Arial"/>
                <w:b/>
                <w:sz w:val="24"/>
                <w:szCs w:val="24"/>
              </w:rPr>
              <w:t>la théorie</w:t>
            </w:r>
          </w:p>
          <w:p w14:paraId="0F2160E9" w14:textId="77777777" w:rsidR="00E741C0" w:rsidRPr="008055FA" w:rsidRDefault="00E741C0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5"/>
                <w:sz w:val="24"/>
                <w:szCs w:val="24"/>
              </w:rPr>
            </w:pPr>
            <w:r w:rsidRPr="008055FA">
              <w:rPr>
                <w:rFonts w:ascii="Arial" w:hAnsi="Arial" w:cs="Arial"/>
                <w:b/>
                <w:spacing w:val="5"/>
                <w:sz w:val="24"/>
                <w:szCs w:val="24"/>
              </w:rPr>
              <w:t>(nom et adresse)</w:t>
            </w:r>
          </w:p>
        </w:tc>
        <w:tc>
          <w:tcPr>
            <w:tcW w:w="3528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0E8F9401" w14:textId="1EE521C0" w:rsidR="00E741C0" w:rsidRPr="008055FA" w:rsidRDefault="00E741C0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055FA">
              <w:rPr>
                <w:rFonts w:ascii="Arial" w:hAnsi="Arial" w:cs="Arial"/>
                <w:b/>
                <w:sz w:val="24"/>
                <w:szCs w:val="24"/>
              </w:rPr>
              <w:t>L'établissement de formation à</w:t>
            </w:r>
            <w:r w:rsidR="008055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55FA">
              <w:rPr>
                <w:rFonts w:ascii="Arial" w:hAnsi="Arial" w:cs="Arial"/>
                <w:b/>
                <w:sz w:val="24"/>
                <w:szCs w:val="24"/>
              </w:rPr>
              <w:t>la conduite</w:t>
            </w:r>
          </w:p>
          <w:p w14:paraId="352D972C" w14:textId="77777777" w:rsidR="00E741C0" w:rsidRPr="008055FA" w:rsidRDefault="00E741C0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 w:rsidRPr="008055FA">
              <w:rPr>
                <w:rFonts w:ascii="Arial" w:hAnsi="Arial" w:cs="Arial"/>
                <w:b/>
                <w:spacing w:val="4"/>
                <w:sz w:val="24"/>
                <w:szCs w:val="24"/>
              </w:rPr>
              <w:t>(nom et adresse)</w:t>
            </w:r>
          </w:p>
        </w:tc>
      </w:tr>
      <w:tr w:rsidR="00E741C0" w:rsidRPr="008055FA" w14:paraId="7802547E" w14:textId="77777777" w:rsidTr="00DE50A3">
        <w:trPr>
          <w:trHeight w:hRule="exact" w:val="136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A56" w14:textId="77777777" w:rsidR="00922197" w:rsidRPr="008055FA" w:rsidRDefault="00E741C0" w:rsidP="00922197">
            <w:pPr>
              <w:widowControl w:val="0"/>
              <w:kinsoku w:val="0"/>
              <w:overflowPunct w:val="0"/>
              <w:spacing w:after="0" w:line="360" w:lineRule="auto"/>
              <w:ind w:left="149" w:right="1720"/>
              <w:textAlignment w:val="baseline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-3"/>
                <w:sz w:val="24"/>
                <w:szCs w:val="24"/>
              </w:rPr>
              <w:t xml:space="preserve">Nom : </w:t>
            </w:r>
          </w:p>
          <w:p w14:paraId="641B6569" w14:textId="2FE7DDB1" w:rsidR="00E741C0" w:rsidRPr="008055FA" w:rsidRDefault="00E741C0" w:rsidP="00922197">
            <w:pPr>
              <w:widowControl w:val="0"/>
              <w:kinsoku w:val="0"/>
              <w:overflowPunct w:val="0"/>
              <w:spacing w:after="0" w:line="360" w:lineRule="auto"/>
              <w:ind w:left="149" w:right="1720"/>
              <w:textAlignment w:val="baseline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-3"/>
                <w:sz w:val="24"/>
                <w:szCs w:val="24"/>
              </w:rPr>
              <w:t>Préno</w:t>
            </w:r>
            <w:r w:rsidR="00922197" w:rsidRPr="008055FA">
              <w:rPr>
                <w:rFonts w:ascii="Arial" w:hAnsi="Arial" w:cs="Arial"/>
                <w:spacing w:val="-3"/>
                <w:sz w:val="24"/>
                <w:szCs w:val="24"/>
              </w:rPr>
              <w:t>m</w:t>
            </w:r>
            <w:r w:rsidRPr="008055FA">
              <w:rPr>
                <w:rFonts w:ascii="Arial" w:hAnsi="Arial" w:cs="Arial"/>
                <w:spacing w:val="-3"/>
                <w:sz w:val="24"/>
                <w:szCs w:val="24"/>
              </w:rPr>
              <w:t xml:space="preserve"> :</w:t>
            </w:r>
          </w:p>
          <w:p w14:paraId="0A0E66C2" w14:textId="77777777" w:rsidR="00E741C0" w:rsidRPr="008055FA" w:rsidRDefault="00E741C0" w:rsidP="00136655">
            <w:pPr>
              <w:widowControl w:val="0"/>
              <w:kinsoku w:val="0"/>
              <w:overflowPunct w:val="0"/>
              <w:spacing w:after="0" w:line="360" w:lineRule="auto"/>
              <w:ind w:left="149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-1"/>
                <w:sz w:val="24"/>
                <w:szCs w:val="24"/>
              </w:rPr>
              <w:t>Date de naissance 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C62" w14:textId="77777777" w:rsidR="00E741C0" w:rsidRPr="008055FA" w:rsidRDefault="00E741C0" w:rsidP="00E741C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660" w14:textId="77777777" w:rsidR="00E741C0" w:rsidRPr="008055FA" w:rsidRDefault="00E741C0" w:rsidP="00E741C0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A3" w:rsidRPr="008055FA" w14:paraId="5BAEF364" w14:textId="77777777" w:rsidTr="00DE50A3">
        <w:trPr>
          <w:cantSplit/>
          <w:trHeight w:val="2122"/>
        </w:trPr>
        <w:tc>
          <w:tcPr>
            <w:tcW w:w="10631" w:type="dxa"/>
            <w:gridSpan w:val="6"/>
            <w:tcBorders>
              <w:top w:val="single" w:sz="4" w:space="0" w:color="auto"/>
            </w:tcBorders>
            <w:vAlign w:val="center"/>
          </w:tcPr>
          <w:p w14:paraId="1E3F2076" w14:textId="77777777" w:rsidR="00DE50A3" w:rsidRPr="009C5525" w:rsidRDefault="00DE50A3" w:rsidP="00DE50A3">
            <w:pPr>
              <w:widowControl w:val="0"/>
              <w:kinsoku w:val="0"/>
              <w:overflowPunct w:val="0"/>
              <w:spacing w:after="0" w:line="360" w:lineRule="auto"/>
              <w:ind w:right="720"/>
              <w:jc w:val="center"/>
              <w:textAlignment w:val="baseline"/>
              <w:rPr>
                <w:rFonts w:ascii="Arial Gras" w:hAnsi="Arial Gras" w:cs="Arial"/>
                <w:b/>
                <w:sz w:val="32"/>
                <w:szCs w:val="32"/>
              </w:rPr>
            </w:pPr>
            <w:r w:rsidRPr="009C5525">
              <w:rPr>
                <w:rFonts w:ascii="Arial Gras" w:hAnsi="Arial Gras" w:cs="Arial"/>
                <w:b/>
                <w:sz w:val="32"/>
                <w:szCs w:val="32"/>
              </w:rPr>
              <w:t>FORMATION</w:t>
            </w:r>
          </w:p>
          <w:p w14:paraId="2F40955E" w14:textId="003DFB5E" w:rsidR="00DE50A3" w:rsidRPr="008055FA" w:rsidRDefault="00DE50A3" w:rsidP="00DE50A3">
            <w:pPr>
              <w:widowControl w:val="0"/>
              <w:kinsoku w:val="0"/>
              <w:overflowPunct w:val="0"/>
              <w:spacing w:after="0" w:line="360" w:lineRule="auto"/>
              <w:ind w:left="144" w:right="36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55FA">
              <w:rPr>
                <w:rFonts w:ascii="Arial" w:hAnsi="Arial" w:cs="Arial"/>
                <w:sz w:val="24"/>
                <w:szCs w:val="24"/>
              </w:rPr>
              <w:t xml:space="preserve">Le(s) formateur(s), certifie(nt) que M  </w:t>
            </w:r>
            <w:r w:rsidRPr="008055F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</w:t>
            </w:r>
            <w:r w:rsidRPr="008055FA">
              <w:rPr>
                <w:rFonts w:ascii="Arial" w:hAnsi="Arial" w:cs="Arial"/>
                <w:sz w:val="24"/>
                <w:szCs w:val="24"/>
              </w:rPr>
              <w:t xml:space="preserve"> a suivi de manière assidue la formation à l'utilisation en sécurité </w:t>
            </w:r>
            <w:r w:rsidRPr="008055FA">
              <w:rPr>
                <w:rFonts w:ascii="Arial" w:hAnsi="Arial" w:cs="Arial"/>
                <w:spacing w:val="-13"/>
                <w:sz w:val="24"/>
                <w:szCs w:val="24"/>
              </w:rPr>
              <w:t xml:space="preserve">des chariots automoteurs de manutention conducteur porté. </w:t>
            </w:r>
          </w:p>
        </w:tc>
      </w:tr>
      <w:tr w:rsidR="00DE50A3" w:rsidRPr="008055FA" w14:paraId="17DAD489" w14:textId="77777777" w:rsidTr="00DE50A3">
        <w:trPr>
          <w:trHeight w:hRule="exact" w:val="283"/>
        </w:trPr>
        <w:tc>
          <w:tcPr>
            <w:tcW w:w="53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2153F2E" w14:textId="77777777" w:rsidR="00DE50A3" w:rsidRPr="00A11C68" w:rsidRDefault="00DE50A3" w:rsidP="00DE50A3">
            <w:pPr>
              <w:widowControl w:val="0"/>
              <w:kinsoku w:val="0"/>
              <w:overflowPunct w:val="0"/>
              <w:spacing w:before="31" w:after="0" w:line="243" w:lineRule="exact"/>
              <w:ind w:left="1295"/>
              <w:textAlignment w:val="baseline"/>
              <w:rPr>
                <w:rFonts w:ascii="Arial Gras" w:hAnsi="Arial Gras" w:cs="Arial"/>
                <w:b/>
                <w:spacing w:val="10"/>
                <w:sz w:val="23"/>
                <w:szCs w:val="23"/>
              </w:rPr>
            </w:pPr>
            <w:r w:rsidRPr="00A11C68">
              <w:rPr>
                <w:rFonts w:ascii="Arial Gras" w:hAnsi="Arial Gras" w:cs="Arial"/>
                <w:b/>
                <w:spacing w:val="10"/>
                <w:sz w:val="23"/>
                <w:szCs w:val="23"/>
              </w:rPr>
              <w:t>Catégories de formations</w:t>
            </w:r>
          </w:p>
        </w:tc>
        <w:tc>
          <w:tcPr>
            <w:tcW w:w="53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425C3F1" w14:textId="110E486E" w:rsidR="00DE50A3" w:rsidRPr="00A11C68" w:rsidRDefault="00DE50A3" w:rsidP="00DE50A3">
            <w:pPr>
              <w:widowControl w:val="0"/>
              <w:kinsoku w:val="0"/>
              <w:overflowPunct w:val="0"/>
              <w:spacing w:after="0" w:line="261" w:lineRule="exact"/>
              <w:ind w:right="1276"/>
              <w:jc w:val="right"/>
              <w:textAlignment w:val="baseline"/>
              <w:rPr>
                <w:rFonts w:ascii="Arial Gras" w:hAnsi="Arial Gras" w:cs="Arial"/>
                <w:b/>
                <w:spacing w:val="10"/>
                <w:sz w:val="23"/>
                <w:szCs w:val="23"/>
              </w:rPr>
            </w:pPr>
            <w:r w:rsidRPr="00A11C68">
              <w:rPr>
                <w:rFonts w:ascii="Arial Gras" w:hAnsi="Arial Gras" w:cs="Arial"/>
                <w:b/>
                <w:spacing w:val="10"/>
                <w:sz w:val="23"/>
                <w:szCs w:val="23"/>
              </w:rPr>
              <w:t>Visa du ou des formateur</w:t>
            </w:r>
            <w:r w:rsidR="00A513BC" w:rsidRPr="00A11C68">
              <w:rPr>
                <w:rFonts w:ascii="Arial Gras" w:hAnsi="Arial Gras" w:cs="Arial"/>
                <w:b/>
                <w:spacing w:val="10"/>
                <w:sz w:val="23"/>
                <w:szCs w:val="23"/>
              </w:rPr>
              <w:t>(</w:t>
            </w:r>
            <w:r w:rsidRPr="00A11C68">
              <w:rPr>
                <w:rFonts w:ascii="Arial Gras" w:hAnsi="Arial Gras" w:cs="Arial"/>
                <w:b/>
                <w:spacing w:val="10"/>
                <w:sz w:val="23"/>
                <w:szCs w:val="23"/>
              </w:rPr>
              <w:t>s)</w:t>
            </w:r>
          </w:p>
        </w:tc>
      </w:tr>
      <w:tr w:rsidR="00DE50A3" w:rsidRPr="008055FA" w14:paraId="198F142F" w14:textId="77777777" w:rsidTr="00DE50A3">
        <w:trPr>
          <w:trHeight w:hRule="exact" w:val="835"/>
        </w:trPr>
        <w:tc>
          <w:tcPr>
            <w:tcW w:w="53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185965" w14:textId="77777777" w:rsidR="00DE50A3" w:rsidRPr="008055FA" w:rsidRDefault="00DE50A3" w:rsidP="00DE50A3">
            <w:pPr>
              <w:widowControl w:val="0"/>
              <w:kinsoku w:val="0"/>
              <w:overflowPunct w:val="0"/>
              <w:spacing w:before="310" w:after="246" w:line="270" w:lineRule="exact"/>
              <w:ind w:left="125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20"/>
                <w:sz w:val="24"/>
                <w:szCs w:val="24"/>
              </w:rPr>
              <w:t>Formation théorique</w:t>
            </w:r>
          </w:p>
        </w:tc>
        <w:tc>
          <w:tcPr>
            <w:tcW w:w="53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E2A586C" w14:textId="77777777" w:rsidR="00DE50A3" w:rsidRPr="008055FA" w:rsidRDefault="00DE50A3" w:rsidP="00DE50A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A3" w:rsidRPr="008055FA" w14:paraId="1E7BFCAE" w14:textId="77777777" w:rsidTr="00DE50A3">
        <w:trPr>
          <w:trHeight w:hRule="exact" w:val="840"/>
        </w:trPr>
        <w:tc>
          <w:tcPr>
            <w:tcW w:w="53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1060699" w14:textId="3AA8CFC7" w:rsidR="00DE50A3" w:rsidRPr="008055FA" w:rsidRDefault="00DE50A3" w:rsidP="00DE50A3">
            <w:pPr>
              <w:widowControl w:val="0"/>
              <w:kinsoku w:val="0"/>
              <w:overflowPunct w:val="0"/>
              <w:spacing w:before="312" w:after="244" w:line="270" w:lineRule="exact"/>
              <w:ind w:left="125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20"/>
                <w:sz w:val="24"/>
                <w:szCs w:val="24"/>
              </w:rPr>
              <w:t>Formation pratique chariot catégorie 1A</w:t>
            </w:r>
          </w:p>
        </w:tc>
        <w:tc>
          <w:tcPr>
            <w:tcW w:w="53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37E5E8" w14:textId="77777777" w:rsidR="00DE50A3" w:rsidRPr="008055FA" w:rsidRDefault="00DE50A3" w:rsidP="00DE50A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A3" w:rsidRPr="008055FA" w14:paraId="167A6462" w14:textId="77777777" w:rsidTr="00DE50A3">
        <w:trPr>
          <w:trHeight w:hRule="exact" w:val="840"/>
        </w:trPr>
        <w:tc>
          <w:tcPr>
            <w:tcW w:w="53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995B62" w14:textId="77777777" w:rsidR="00DE50A3" w:rsidRPr="008055FA" w:rsidRDefault="00DE50A3" w:rsidP="00DE50A3">
            <w:pPr>
              <w:widowControl w:val="0"/>
              <w:kinsoku w:val="0"/>
              <w:overflowPunct w:val="0"/>
              <w:spacing w:before="313" w:after="253" w:line="270" w:lineRule="exact"/>
              <w:ind w:left="125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20"/>
                <w:sz w:val="24"/>
                <w:szCs w:val="24"/>
              </w:rPr>
              <w:t>Formation pratique chariot catégorie 3</w:t>
            </w:r>
          </w:p>
        </w:tc>
        <w:tc>
          <w:tcPr>
            <w:tcW w:w="53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536C9C" w14:textId="77777777" w:rsidR="00DE50A3" w:rsidRPr="008055FA" w:rsidRDefault="00DE50A3" w:rsidP="00DE50A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A3" w:rsidRPr="008055FA" w14:paraId="26FD132B" w14:textId="77777777" w:rsidTr="00DE50A3">
        <w:trPr>
          <w:trHeight w:hRule="exact" w:val="840"/>
        </w:trPr>
        <w:tc>
          <w:tcPr>
            <w:tcW w:w="53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069B08E" w14:textId="77777777" w:rsidR="00DE50A3" w:rsidRPr="008055FA" w:rsidRDefault="00DE50A3" w:rsidP="00DE50A3">
            <w:pPr>
              <w:widowControl w:val="0"/>
              <w:kinsoku w:val="0"/>
              <w:overflowPunct w:val="0"/>
              <w:spacing w:before="313" w:after="248" w:line="270" w:lineRule="exact"/>
              <w:ind w:left="125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20"/>
                <w:sz w:val="24"/>
                <w:szCs w:val="24"/>
              </w:rPr>
              <w:t>Formation pratique chariot catégorie 5</w:t>
            </w:r>
          </w:p>
        </w:tc>
        <w:tc>
          <w:tcPr>
            <w:tcW w:w="53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A73731" w14:textId="77777777" w:rsidR="00DE50A3" w:rsidRPr="008055FA" w:rsidRDefault="00DE50A3" w:rsidP="00DE50A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A3" w:rsidRPr="008055FA" w14:paraId="7DD0B5DC" w14:textId="77777777" w:rsidTr="00DE50A3">
        <w:trPr>
          <w:cantSplit/>
          <w:trHeight w:hRule="exact" w:val="250"/>
        </w:trPr>
        <w:tc>
          <w:tcPr>
            <w:tcW w:w="5327" w:type="dxa"/>
            <w:gridSpan w:val="2"/>
            <w:vMerge w:val="restart"/>
            <w:tcBorders>
              <w:top w:val="single" w:sz="5" w:space="0" w:color="auto"/>
              <w:left w:val="nil"/>
              <w:bottom w:val="nil"/>
              <w:right w:val="nil"/>
            </w:tcBorders>
          </w:tcPr>
          <w:p w14:paraId="55D50D38" w14:textId="77777777" w:rsidR="00DE50A3" w:rsidRPr="008055FA" w:rsidRDefault="00DE50A3" w:rsidP="00DE50A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  <w:gridSpan w:val="4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</w:tcPr>
          <w:p w14:paraId="69690AD0" w14:textId="77777777" w:rsidR="00DE50A3" w:rsidRPr="008055FA" w:rsidRDefault="00DE50A3" w:rsidP="00DE50A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0A3" w:rsidRPr="008055FA" w14:paraId="18794F9F" w14:textId="77777777" w:rsidTr="00DE50A3">
        <w:trPr>
          <w:cantSplit/>
          <w:trHeight w:hRule="exact" w:val="480"/>
        </w:trPr>
        <w:tc>
          <w:tcPr>
            <w:tcW w:w="5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5" w:space="0" w:color="auto"/>
            </w:tcBorders>
          </w:tcPr>
          <w:p w14:paraId="4ADDB321" w14:textId="77777777" w:rsidR="00DE50A3" w:rsidRPr="008055FA" w:rsidRDefault="00DE50A3" w:rsidP="00DE50A3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4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362DDCB8" w14:textId="77777777" w:rsidR="00DE50A3" w:rsidRPr="008055FA" w:rsidRDefault="00DE50A3" w:rsidP="00DE50A3">
            <w:pPr>
              <w:widowControl w:val="0"/>
              <w:kinsoku w:val="0"/>
              <w:overflowPunct w:val="0"/>
              <w:spacing w:after="182" w:line="273" w:lineRule="exact"/>
              <w:ind w:left="149"/>
              <w:textAlignment w:val="baseline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-3"/>
                <w:sz w:val="24"/>
                <w:szCs w:val="24"/>
              </w:rPr>
              <w:t>Date :</w:t>
            </w:r>
          </w:p>
        </w:tc>
      </w:tr>
      <w:tr w:rsidR="00DE50A3" w:rsidRPr="008055FA" w14:paraId="5AFFC67C" w14:textId="77777777" w:rsidTr="00DE50A3">
        <w:trPr>
          <w:trHeight w:hRule="exact" w:val="2002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2E6" w14:textId="77777777" w:rsidR="00DE50A3" w:rsidRPr="008055FA" w:rsidRDefault="00DE50A3" w:rsidP="00DE50A3">
            <w:pPr>
              <w:widowControl w:val="0"/>
              <w:kinsoku w:val="0"/>
              <w:overflowPunct w:val="0"/>
              <w:spacing w:after="0" w:line="229" w:lineRule="exact"/>
              <w:jc w:val="center"/>
              <w:textAlignment w:val="baseline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1"/>
                <w:sz w:val="24"/>
                <w:szCs w:val="24"/>
              </w:rPr>
              <w:t>Cachet de l'établissement d'évaluation :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482" w14:textId="77777777" w:rsidR="00DE50A3" w:rsidRPr="008055FA" w:rsidRDefault="00DE50A3" w:rsidP="00DE50A3">
            <w:pPr>
              <w:widowControl w:val="0"/>
              <w:kinsoku w:val="0"/>
              <w:overflowPunct w:val="0"/>
              <w:spacing w:after="0" w:line="247" w:lineRule="exact"/>
              <w:ind w:right="826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55FA">
              <w:rPr>
                <w:rFonts w:ascii="Arial" w:hAnsi="Arial" w:cs="Arial"/>
                <w:sz w:val="24"/>
                <w:szCs w:val="24"/>
              </w:rPr>
              <w:t>Nom et visa du chef d'établissement :</w:t>
            </w:r>
          </w:p>
        </w:tc>
      </w:tr>
    </w:tbl>
    <w:p w14:paraId="7DF2DB4F" w14:textId="473CF7EA" w:rsidR="004A4CC6" w:rsidRPr="008055FA" w:rsidRDefault="004A4CC6">
      <w:pPr>
        <w:rPr>
          <w:rFonts w:ascii="Arial" w:hAnsi="Arial" w:cs="Arial"/>
        </w:rPr>
      </w:pPr>
    </w:p>
    <w:p w14:paraId="08FF9C69" w14:textId="512017CC" w:rsidR="005215ED" w:rsidRPr="008055FA" w:rsidRDefault="005215E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902"/>
        <w:gridCol w:w="1738"/>
        <w:gridCol w:w="14"/>
        <w:gridCol w:w="1781"/>
        <w:gridCol w:w="854"/>
        <w:gridCol w:w="720"/>
        <w:gridCol w:w="1666"/>
        <w:gridCol w:w="278"/>
      </w:tblGrid>
      <w:tr w:rsidR="005215ED" w:rsidRPr="008055FA" w14:paraId="15EDC3DD" w14:textId="77777777" w:rsidTr="00556464">
        <w:trPr>
          <w:trHeight w:hRule="exact" w:val="1705"/>
        </w:trPr>
        <w:tc>
          <w:tcPr>
            <w:tcW w:w="8827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7B35CF6" w14:textId="44814765" w:rsidR="005215ED" w:rsidRPr="009C5525" w:rsidRDefault="009C5525" w:rsidP="005215ED">
            <w:pPr>
              <w:widowControl w:val="0"/>
              <w:kinsoku w:val="0"/>
              <w:overflowPunct w:val="0"/>
              <w:spacing w:after="0" w:line="240" w:lineRule="auto"/>
              <w:ind w:left="4670" w:hanging="646"/>
              <w:textAlignment w:val="baseline"/>
              <w:rPr>
                <w:rFonts w:ascii="Arial Gras" w:hAnsi="Arial Gras" w:cs="Arial"/>
                <w:b/>
                <w:bCs/>
                <w:sz w:val="32"/>
                <w:szCs w:val="32"/>
              </w:rPr>
            </w:pPr>
            <w:r w:rsidRPr="009C5525">
              <w:rPr>
                <w:rFonts w:ascii="Arial Gras" w:hAnsi="Arial Gras" w:cs="Arial"/>
                <w:b/>
                <w:bCs/>
                <w:sz w:val="32"/>
                <w:szCs w:val="32"/>
              </w:rPr>
              <w:lastRenderedPageBreak/>
              <w:t>ATTESTATION</w:t>
            </w:r>
          </w:p>
          <w:p w14:paraId="1CEA4D14" w14:textId="77777777" w:rsidR="00A513BC" w:rsidRPr="008055FA" w:rsidRDefault="00A513BC" w:rsidP="005215ED">
            <w:pPr>
              <w:widowControl w:val="0"/>
              <w:kinsoku w:val="0"/>
              <w:overflowPunct w:val="0"/>
              <w:spacing w:after="0" w:line="240" w:lineRule="auto"/>
              <w:ind w:left="4670" w:hanging="646"/>
              <w:textAlignment w:val="baseline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FD966EC" w14:textId="77777777" w:rsidR="005215ED" w:rsidRPr="008055FA" w:rsidRDefault="005215ED" w:rsidP="008055FA">
            <w:pPr>
              <w:widowControl w:val="0"/>
              <w:kinsoku w:val="0"/>
              <w:overflowPunct w:val="0"/>
              <w:spacing w:after="0" w:line="240" w:lineRule="auto"/>
              <w:ind w:left="1985" w:hanging="23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5FA">
              <w:rPr>
                <w:rFonts w:ascii="Arial" w:hAnsi="Arial" w:cs="Arial"/>
                <w:b/>
                <w:bCs/>
                <w:sz w:val="24"/>
                <w:szCs w:val="24"/>
              </w:rPr>
              <w:t>CONDUITE EN SÉCURITÉ DES CHARIOTS</w:t>
            </w:r>
          </w:p>
          <w:p w14:paraId="751BD98E" w14:textId="02D5EA32" w:rsidR="005215ED" w:rsidRPr="008055FA" w:rsidRDefault="005215ED" w:rsidP="008055FA">
            <w:pPr>
              <w:widowControl w:val="0"/>
              <w:kinsoku w:val="0"/>
              <w:overflowPunct w:val="0"/>
              <w:spacing w:after="0" w:line="240" w:lineRule="auto"/>
              <w:ind w:left="1985" w:hanging="23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5FA">
              <w:rPr>
                <w:rFonts w:ascii="Arial" w:hAnsi="Arial" w:cs="Arial"/>
                <w:b/>
                <w:bCs/>
                <w:sz w:val="24"/>
                <w:szCs w:val="24"/>
              </w:rPr>
              <w:t>AUTOMOTEURS DE MANUTENTION A</w:t>
            </w:r>
          </w:p>
          <w:p w14:paraId="2C5B8491" w14:textId="77777777" w:rsidR="005215ED" w:rsidRPr="008055FA" w:rsidRDefault="005215ED" w:rsidP="008055FA">
            <w:pPr>
              <w:widowControl w:val="0"/>
              <w:kinsoku w:val="0"/>
              <w:overflowPunct w:val="0"/>
              <w:spacing w:after="0" w:line="240" w:lineRule="auto"/>
              <w:ind w:left="1985" w:hanging="23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5FA">
              <w:rPr>
                <w:rFonts w:ascii="Arial" w:hAnsi="Arial" w:cs="Arial"/>
                <w:b/>
                <w:bCs/>
                <w:sz w:val="24"/>
                <w:szCs w:val="24"/>
              </w:rPr>
              <w:t>CONDUCTEUR PORTÉ</w:t>
            </w:r>
          </w:p>
          <w:p w14:paraId="799083F9" w14:textId="6386258D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ind w:left="4245" w:hanging="646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940" w14:textId="5F20B095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27"/>
                <w:szCs w:val="27"/>
              </w:rPr>
            </w:pPr>
            <w:r w:rsidRPr="008055FA">
              <w:rPr>
                <w:rFonts w:ascii="Arial" w:hAnsi="Arial" w:cs="Arial"/>
                <w:i/>
                <w:iCs/>
                <w:sz w:val="27"/>
                <w:szCs w:val="27"/>
              </w:rPr>
              <w:t>Photo du</w:t>
            </w:r>
          </w:p>
          <w:p w14:paraId="3823E351" w14:textId="14772A18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27"/>
                <w:szCs w:val="27"/>
              </w:rPr>
            </w:pPr>
            <w:r w:rsidRPr="008055FA">
              <w:rPr>
                <w:rFonts w:ascii="Arial" w:hAnsi="Arial" w:cs="Arial"/>
                <w:i/>
                <w:iCs/>
                <w:sz w:val="27"/>
                <w:szCs w:val="27"/>
              </w:rPr>
              <w:t>titulaire de</w:t>
            </w:r>
            <w:r w:rsidRPr="008055FA">
              <w:rPr>
                <w:rFonts w:ascii="Arial" w:hAnsi="Arial" w:cs="Arial"/>
                <w:i/>
                <w:iCs/>
                <w:sz w:val="27"/>
                <w:szCs w:val="27"/>
              </w:rPr>
              <w:br/>
              <w:t>l'attestation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right w:val="nil"/>
            </w:tcBorders>
          </w:tcPr>
          <w:p w14:paraId="53D4632E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083D32B4" w14:textId="77777777" w:rsidTr="00A513BC">
        <w:trPr>
          <w:trHeight w:hRule="exact" w:val="129"/>
        </w:trPr>
        <w:tc>
          <w:tcPr>
            <w:tcW w:w="107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5D7FBB31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280D5D90" w14:textId="77777777" w:rsidTr="008055FA">
        <w:trPr>
          <w:trHeight w:hRule="exact" w:val="83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C0E99" w14:textId="77777777" w:rsidR="008055FA" w:rsidRDefault="005215ED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055F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L'élève, l'apprenti </w:t>
            </w:r>
          </w:p>
          <w:p w14:paraId="2ECEC615" w14:textId="1D3BA9CA" w:rsidR="005215ED" w:rsidRPr="008055FA" w:rsidRDefault="005215ED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055FA">
              <w:rPr>
                <w:rFonts w:ascii="Arial" w:hAnsi="Arial" w:cs="Arial"/>
                <w:b/>
                <w:bCs/>
                <w:sz w:val="23"/>
                <w:szCs w:val="23"/>
              </w:rPr>
              <w:t>ou le</w:t>
            </w:r>
            <w:r w:rsidR="008055F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8055FA">
              <w:rPr>
                <w:rFonts w:ascii="Arial" w:hAnsi="Arial" w:cs="Arial"/>
                <w:b/>
                <w:bCs/>
                <w:sz w:val="23"/>
                <w:szCs w:val="23"/>
              </w:rPr>
              <w:t>stagiaire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08CE2" w14:textId="5263E053" w:rsidR="008055FA" w:rsidRDefault="00A11C68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L'établissement de formation</w:t>
            </w:r>
            <w:bookmarkStart w:id="0" w:name="_GoBack"/>
            <w:bookmarkEnd w:id="0"/>
          </w:p>
          <w:p w14:paraId="4D91F14A" w14:textId="22174E32" w:rsidR="005215ED" w:rsidRPr="008055FA" w:rsidRDefault="008055FA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à</w:t>
            </w:r>
            <w:proofErr w:type="gram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5215ED" w:rsidRPr="008055FA">
              <w:rPr>
                <w:rFonts w:ascii="Arial" w:hAnsi="Arial" w:cs="Arial"/>
                <w:b/>
                <w:bCs/>
                <w:sz w:val="23"/>
                <w:szCs w:val="23"/>
              </w:rPr>
              <w:t>la théorie</w:t>
            </w:r>
          </w:p>
          <w:p w14:paraId="72E27FAB" w14:textId="77777777" w:rsidR="005215ED" w:rsidRPr="008055FA" w:rsidRDefault="005215ED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</w:pPr>
            <w:r w:rsidRPr="008055FA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>(nom et adresse)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1CCCD" w14:textId="77777777" w:rsidR="008055FA" w:rsidRDefault="005215ED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055FA">
              <w:rPr>
                <w:rFonts w:ascii="Arial" w:hAnsi="Arial" w:cs="Arial"/>
                <w:b/>
                <w:bCs/>
                <w:sz w:val="23"/>
                <w:szCs w:val="23"/>
              </w:rPr>
              <w:t>L'établissement de formation</w:t>
            </w:r>
          </w:p>
          <w:p w14:paraId="7648B083" w14:textId="140AF1D1" w:rsidR="005215ED" w:rsidRPr="008055FA" w:rsidRDefault="008055FA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à</w:t>
            </w:r>
            <w:proofErr w:type="gram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l</w:t>
            </w:r>
            <w:r w:rsidR="005215ED" w:rsidRPr="008055FA">
              <w:rPr>
                <w:rFonts w:ascii="Arial" w:hAnsi="Arial" w:cs="Arial"/>
                <w:b/>
                <w:bCs/>
                <w:sz w:val="23"/>
                <w:szCs w:val="23"/>
              </w:rPr>
              <w:t>a conduite</w:t>
            </w:r>
          </w:p>
          <w:p w14:paraId="5DA89949" w14:textId="77777777" w:rsidR="005215ED" w:rsidRPr="008055FA" w:rsidRDefault="005215ED" w:rsidP="008055FA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</w:pPr>
            <w:r w:rsidRPr="008055FA">
              <w:rPr>
                <w:rFonts w:ascii="Arial" w:hAnsi="Arial" w:cs="Arial"/>
                <w:b/>
                <w:bCs/>
                <w:spacing w:val="8"/>
                <w:sz w:val="23"/>
                <w:szCs w:val="23"/>
              </w:rPr>
              <w:t>(nom et adresse)</w:t>
            </w:r>
          </w:p>
        </w:tc>
      </w:tr>
      <w:tr w:rsidR="005215ED" w:rsidRPr="008055FA" w14:paraId="26B6876C" w14:textId="77777777" w:rsidTr="008055FA">
        <w:trPr>
          <w:trHeight w:hRule="exact" w:val="1113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2133" w14:textId="77777777" w:rsidR="005215ED" w:rsidRPr="008055FA" w:rsidRDefault="005215ED" w:rsidP="008055FA">
            <w:pPr>
              <w:widowControl w:val="0"/>
              <w:kinsoku w:val="0"/>
              <w:overflowPunct w:val="0"/>
              <w:spacing w:after="0" w:line="240" w:lineRule="auto"/>
              <w:ind w:left="74" w:right="2592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8055FA">
              <w:rPr>
                <w:rFonts w:ascii="Arial" w:hAnsi="Arial" w:cs="Arial"/>
                <w:sz w:val="23"/>
                <w:szCs w:val="23"/>
              </w:rPr>
              <w:t>Nom : Prénom :</w:t>
            </w:r>
          </w:p>
          <w:p w14:paraId="42C56ABC" w14:textId="77777777" w:rsidR="005215ED" w:rsidRPr="008055FA" w:rsidRDefault="005215ED" w:rsidP="008055FA">
            <w:pPr>
              <w:widowControl w:val="0"/>
              <w:kinsoku w:val="0"/>
              <w:overflowPunct w:val="0"/>
              <w:spacing w:after="0" w:line="240" w:lineRule="auto"/>
              <w:ind w:left="74"/>
              <w:textAlignment w:val="baseline"/>
              <w:rPr>
                <w:rFonts w:ascii="Arial" w:hAnsi="Arial" w:cs="Arial"/>
                <w:spacing w:val="3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3"/>
                <w:sz w:val="23"/>
                <w:szCs w:val="23"/>
              </w:rPr>
              <w:t>Date de naissance :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388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BF3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692FD222" w14:textId="77777777" w:rsidTr="00A513BC">
        <w:trPr>
          <w:trHeight w:val="1330"/>
        </w:trPr>
        <w:tc>
          <w:tcPr>
            <w:tcW w:w="1077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43761486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390" w:lineRule="exact"/>
              <w:ind w:left="72"/>
              <w:jc w:val="center"/>
              <w:textAlignment w:val="baseline"/>
              <w:rPr>
                <w:rFonts w:ascii="Arial" w:hAnsi="Arial" w:cs="Arial"/>
                <w:b/>
                <w:bCs/>
                <w:spacing w:val="10"/>
                <w:sz w:val="28"/>
                <w:szCs w:val="28"/>
              </w:rPr>
            </w:pPr>
            <w:r w:rsidRPr="008055FA">
              <w:rPr>
                <w:rFonts w:ascii="Arial" w:hAnsi="Arial" w:cs="Arial"/>
                <w:b/>
                <w:bCs/>
                <w:spacing w:val="10"/>
                <w:sz w:val="28"/>
                <w:szCs w:val="28"/>
              </w:rPr>
              <w:t>FORMATION</w:t>
            </w:r>
          </w:p>
          <w:p w14:paraId="39AED6DA" w14:textId="77777777" w:rsidR="005215ED" w:rsidRPr="008055FA" w:rsidRDefault="005215ED" w:rsidP="005215ED">
            <w:pPr>
              <w:widowControl w:val="0"/>
              <w:tabs>
                <w:tab w:val="left" w:pos="7200"/>
              </w:tabs>
              <w:kinsoku w:val="0"/>
              <w:overflowPunct w:val="0"/>
              <w:spacing w:before="246" w:after="0" w:line="242" w:lineRule="exact"/>
              <w:ind w:left="72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8055FA">
              <w:rPr>
                <w:rFonts w:ascii="Arial" w:hAnsi="Arial" w:cs="Arial"/>
                <w:sz w:val="23"/>
                <w:szCs w:val="23"/>
              </w:rPr>
              <w:t xml:space="preserve">Le(s) </w:t>
            </w:r>
            <w:r w:rsidRPr="008055FA">
              <w:rPr>
                <w:rFonts w:ascii="Arial" w:hAnsi="Arial" w:cs="Arial"/>
                <w:bCs/>
                <w:sz w:val="23"/>
                <w:szCs w:val="23"/>
              </w:rPr>
              <w:t>formateur</w:t>
            </w:r>
            <w:r w:rsidRPr="008055FA">
              <w:rPr>
                <w:rFonts w:ascii="Arial" w:hAnsi="Arial" w:cs="Arial"/>
                <w:sz w:val="23"/>
                <w:szCs w:val="23"/>
              </w:rPr>
              <w:t>(s), certifie(nt) que M.</w:t>
            </w:r>
            <w:r w:rsidRPr="008055FA">
              <w:rPr>
                <w:rFonts w:ascii="Arial" w:hAnsi="Arial" w:cs="Arial"/>
                <w:sz w:val="23"/>
                <w:szCs w:val="23"/>
                <w:u w:val="single"/>
              </w:rPr>
              <w:tab/>
            </w:r>
            <w:r w:rsidRPr="008055FA">
              <w:rPr>
                <w:rFonts w:ascii="Arial" w:hAnsi="Arial" w:cs="Arial"/>
                <w:sz w:val="23"/>
                <w:szCs w:val="23"/>
              </w:rPr>
              <w:t>a suivi de manière assidue la</w:t>
            </w:r>
          </w:p>
          <w:p w14:paraId="23FE2DCD" w14:textId="03753B3F" w:rsidR="005215ED" w:rsidRPr="008055FA" w:rsidRDefault="005215ED" w:rsidP="005215ED">
            <w:pPr>
              <w:widowControl w:val="0"/>
              <w:kinsoku w:val="0"/>
              <w:overflowPunct w:val="0"/>
              <w:spacing w:before="65" w:after="115" w:line="271" w:lineRule="exact"/>
              <w:ind w:left="72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4"/>
                <w:sz w:val="23"/>
                <w:szCs w:val="23"/>
              </w:rPr>
              <w:t>formation à l'utilisation en sécurité des chariots automoteurs de manutention à conducteur porté.</w:t>
            </w:r>
          </w:p>
        </w:tc>
      </w:tr>
      <w:tr w:rsidR="005215ED" w:rsidRPr="008055FA" w14:paraId="29AFBD81" w14:textId="77777777" w:rsidTr="00A513BC">
        <w:trPr>
          <w:trHeight w:hRule="exact" w:val="283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1009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9" w:lineRule="exact"/>
              <w:ind w:right="1350"/>
              <w:jc w:val="right"/>
              <w:textAlignment w:val="baseline"/>
              <w:rPr>
                <w:rFonts w:ascii="Arial" w:hAnsi="Arial" w:cs="Arial"/>
                <w:b/>
                <w:spacing w:val="10"/>
                <w:sz w:val="23"/>
                <w:szCs w:val="23"/>
              </w:rPr>
            </w:pPr>
            <w:r w:rsidRPr="008055FA">
              <w:rPr>
                <w:rFonts w:ascii="Arial" w:hAnsi="Arial" w:cs="Arial"/>
                <w:b/>
                <w:spacing w:val="10"/>
                <w:sz w:val="23"/>
                <w:szCs w:val="23"/>
              </w:rPr>
              <w:t>Cat</w:t>
            </w:r>
            <w:r w:rsidRPr="00A11C68">
              <w:rPr>
                <w:rFonts w:ascii="Arial Gras" w:hAnsi="Arial Gras" w:cs="Arial"/>
                <w:b/>
                <w:spacing w:val="10"/>
                <w:sz w:val="23"/>
                <w:szCs w:val="23"/>
              </w:rPr>
              <w:t>égor</w:t>
            </w:r>
            <w:r w:rsidRPr="008055FA">
              <w:rPr>
                <w:rFonts w:ascii="Arial" w:hAnsi="Arial" w:cs="Arial"/>
                <w:b/>
                <w:spacing w:val="10"/>
                <w:sz w:val="23"/>
                <w:szCs w:val="23"/>
              </w:rPr>
              <w:t>ies de formations</w:t>
            </w: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F08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56" w:lineRule="exact"/>
              <w:jc w:val="center"/>
              <w:textAlignment w:val="baseline"/>
              <w:rPr>
                <w:rFonts w:ascii="Arial" w:hAnsi="Arial" w:cs="Arial"/>
                <w:b/>
                <w:spacing w:val="10"/>
                <w:sz w:val="23"/>
                <w:szCs w:val="23"/>
              </w:rPr>
            </w:pPr>
            <w:r w:rsidRPr="008055FA">
              <w:rPr>
                <w:rFonts w:ascii="Arial" w:hAnsi="Arial" w:cs="Arial"/>
                <w:b/>
                <w:spacing w:val="10"/>
                <w:sz w:val="23"/>
                <w:szCs w:val="23"/>
              </w:rPr>
              <w:t>Visa du ou des formateur(s)</w:t>
            </w:r>
          </w:p>
        </w:tc>
      </w:tr>
      <w:tr w:rsidR="005215ED" w:rsidRPr="008055FA" w14:paraId="089BA5AC" w14:textId="77777777" w:rsidTr="009955F6">
        <w:trPr>
          <w:trHeight w:hRule="exact" w:val="557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CF29" w14:textId="77777777" w:rsidR="005215ED" w:rsidRPr="008055FA" w:rsidRDefault="005215ED" w:rsidP="009955F6">
            <w:pPr>
              <w:widowControl w:val="0"/>
              <w:kinsoku w:val="0"/>
              <w:overflowPunct w:val="0"/>
              <w:spacing w:after="0" w:line="240" w:lineRule="auto"/>
              <w:ind w:left="119"/>
              <w:textAlignment w:val="baseline"/>
              <w:rPr>
                <w:rFonts w:ascii="Arial" w:hAnsi="Arial" w:cs="Arial"/>
                <w:spacing w:val="13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13"/>
                <w:sz w:val="23"/>
                <w:szCs w:val="23"/>
              </w:rPr>
              <w:t>Formation théorique</w:t>
            </w: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4CE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5DFB0B4F" w14:textId="77777777" w:rsidTr="009955F6">
        <w:trPr>
          <w:trHeight w:hRule="exact" w:val="566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B00" w14:textId="037FCF51" w:rsidR="005215ED" w:rsidRPr="008055FA" w:rsidRDefault="005215ED" w:rsidP="009955F6">
            <w:pPr>
              <w:widowControl w:val="0"/>
              <w:kinsoku w:val="0"/>
              <w:overflowPunct w:val="0"/>
              <w:spacing w:after="0" w:line="240" w:lineRule="auto"/>
              <w:ind w:left="119"/>
              <w:textAlignment w:val="baseline"/>
              <w:rPr>
                <w:rFonts w:ascii="Arial" w:hAnsi="Arial" w:cs="Arial"/>
                <w:spacing w:val="11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11"/>
                <w:sz w:val="23"/>
                <w:szCs w:val="23"/>
              </w:rPr>
              <w:t>Formation pratique chariot catégorie 1A</w:t>
            </w: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C95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65ECF7AD" w14:textId="77777777" w:rsidTr="009955F6">
        <w:trPr>
          <w:trHeight w:hRule="exact" w:val="557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738" w14:textId="77777777" w:rsidR="005215ED" w:rsidRPr="008055FA" w:rsidRDefault="005215ED" w:rsidP="009955F6">
            <w:pPr>
              <w:widowControl w:val="0"/>
              <w:kinsoku w:val="0"/>
              <w:overflowPunct w:val="0"/>
              <w:spacing w:after="0" w:line="240" w:lineRule="auto"/>
              <w:ind w:left="119"/>
              <w:textAlignment w:val="baseline"/>
              <w:rPr>
                <w:rFonts w:ascii="Arial" w:hAnsi="Arial" w:cs="Arial"/>
                <w:spacing w:val="11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11"/>
                <w:sz w:val="23"/>
                <w:szCs w:val="23"/>
              </w:rPr>
              <w:t>Formation pratique chariot catégorie 3</w:t>
            </w: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9EF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16C862A2" w14:textId="77777777" w:rsidTr="009955F6">
        <w:trPr>
          <w:trHeight w:hRule="exact" w:val="557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905F" w14:textId="77777777" w:rsidR="005215ED" w:rsidRPr="008055FA" w:rsidRDefault="005215ED" w:rsidP="009955F6">
            <w:pPr>
              <w:widowControl w:val="0"/>
              <w:kinsoku w:val="0"/>
              <w:overflowPunct w:val="0"/>
              <w:spacing w:after="0" w:line="240" w:lineRule="auto"/>
              <w:ind w:left="119"/>
              <w:textAlignment w:val="baseline"/>
              <w:rPr>
                <w:rFonts w:ascii="Arial" w:hAnsi="Arial" w:cs="Arial"/>
                <w:spacing w:val="11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11"/>
                <w:sz w:val="23"/>
                <w:szCs w:val="23"/>
              </w:rPr>
              <w:t>Formation pratique chariot catégorie 5</w:t>
            </w: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542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69D9C394" w14:textId="77777777" w:rsidTr="00A513BC">
        <w:trPr>
          <w:trHeight w:hRule="exact" w:val="326"/>
        </w:trPr>
        <w:tc>
          <w:tcPr>
            <w:tcW w:w="107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CABDB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7B7F5D23" w14:textId="77777777" w:rsidTr="00A513BC">
        <w:trPr>
          <w:trHeight w:hRule="exact" w:val="288"/>
        </w:trPr>
        <w:tc>
          <w:tcPr>
            <w:tcW w:w="5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0E87E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20EA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67" w:lineRule="exact"/>
              <w:ind w:right="457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8055FA">
              <w:rPr>
                <w:rFonts w:ascii="Arial" w:hAnsi="Arial" w:cs="Arial"/>
                <w:sz w:val="23"/>
                <w:szCs w:val="23"/>
              </w:rPr>
              <w:t>Date :</w:t>
            </w:r>
          </w:p>
        </w:tc>
      </w:tr>
      <w:tr w:rsidR="005215ED" w:rsidRPr="008055FA" w14:paraId="25285E27" w14:textId="77777777" w:rsidTr="009955F6">
        <w:trPr>
          <w:trHeight w:hRule="exact" w:val="828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764" w14:textId="77777777" w:rsidR="005215ED" w:rsidRPr="009955F6" w:rsidRDefault="005215ED" w:rsidP="005215ED">
            <w:pPr>
              <w:widowControl w:val="0"/>
              <w:kinsoku w:val="0"/>
              <w:overflowPunct w:val="0"/>
              <w:spacing w:after="274" w:line="271" w:lineRule="exact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955F6">
              <w:rPr>
                <w:rFonts w:ascii="Arial" w:hAnsi="Arial" w:cs="Arial"/>
                <w:sz w:val="23"/>
                <w:szCs w:val="23"/>
              </w:rPr>
              <w:t>Cachet de l'établissement d'évaluation :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C02" w14:textId="4A4C0CCE" w:rsidR="005215ED" w:rsidRDefault="005215ED" w:rsidP="005215ED">
            <w:pPr>
              <w:widowControl w:val="0"/>
              <w:kinsoku w:val="0"/>
              <w:overflowPunct w:val="0"/>
              <w:spacing w:after="284" w:line="271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9955F6">
              <w:rPr>
                <w:rFonts w:ascii="Arial" w:hAnsi="Arial" w:cs="Arial"/>
                <w:sz w:val="23"/>
                <w:szCs w:val="23"/>
              </w:rPr>
              <w:t>Nom et visa du chef d'établissement :</w:t>
            </w:r>
          </w:p>
          <w:p w14:paraId="62942382" w14:textId="682328E9" w:rsidR="009955F6" w:rsidRDefault="009955F6" w:rsidP="005215ED">
            <w:pPr>
              <w:widowControl w:val="0"/>
              <w:kinsoku w:val="0"/>
              <w:overflowPunct w:val="0"/>
              <w:spacing w:after="284" w:line="271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  <w:p w14:paraId="27E5680F" w14:textId="77777777" w:rsidR="009955F6" w:rsidRDefault="009955F6" w:rsidP="005215ED">
            <w:pPr>
              <w:widowControl w:val="0"/>
              <w:kinsoku w:val="0"/>
              <w:overflowPunct w:val="0"/>
              <w:spacing w:after="284" w:line="271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  <w:p w14:paraId="51DDEFF9" w14:textId="77777777" w:rsidR="009955F6" w:rsidRDefault="009955F6" w:rsidP="005215ED">
            <w:pPr>
              <w:widowControl w:val="0"/>
              <w:kinsoku w:val="0"/>
              <w:overflowPunct w:val="0"/>
              <w:spacing w:after="284" w:line="271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  <w:p w14:paraId="079974F4" w14:textId="57DCEF87" w:rsidR="009955F6" w:rsidRPr="009955F6" w:rsidRDefault="009955F6" w:rsidP="005215ED">
            <w:pPr>
              <w:widowControl w:val="0"/>
              <w:kinsoku w:val="0"/>
              <w:overflowPunct w:val="0"/>
              <w:spacing w:after="284" w:line="271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215ED" w:rsidRPr="008055FA" w14:paraId="357D9E39" w14:textId="77777777" w:rsidTr="00A513BC">
        <w:trPr>
          <w:cantSplit/>
          <w:trHeight w:val="1378"/>
        </w:trPr>
        <w:tc>
          <w:tcPr>
            <w:tcW w:w="10771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FD4C2CF" w14:textId="77777777" w:rsidR="009C5525" w:rsidRDefault="009C5525" w:rsidP="00922197">
            <w:pPr>
              <w:widowControl w:val="0"/>
              <w:kinsoku w:val="0"/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</w:pPr>
          </w:p>
          <w:p w14:paraId="717C5C3E" w14:textId="1915AE84" w:rsidR="00922197" w:rsidRPr="008055FA" w:rsidRDefault="008055FA" w:rsidP="00922197">
            <w:pPr>
              <w:widowControl w:val="0"/>
              <w:kinsoku w:val="0"/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É</w:t>
            </w:r>
            <w:r w:rsidR="00922197" w:rsidRPr="008055FA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VALUATION</w:t>
            </w:r>
          </w:p>
          <w:p w14:paraId="19A5A55B" w14:textId="77777777" w:rsidR="00922197" w:rsidRPr="008055FA" w:rsidRDefault="00922197" w:rsidP="00922197">
            <w:pPr>
              <w:widowControl w:val="0"/>
              <w:kinsoku w:val="0"/>
              <w:overflowPunct w:val="0"/>
              <w:spacing w:after="0" w:line="240" w:lineRule="auto"/>
              <w:ind w:left="72"/>
              <w:jc w:val="center"/>
              <w:textAlignment w:val="baseline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  <w:p w14:paraId="79F8B1AE" w14:textId="77777777" w:rsidR="00A513BC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55FA">
              <w:rPr>
                <w:rFonts w:ascii="Arial" w:hAnsi="Arial" w:cs="Arial"/>
                <w:spacing w:val="-2"/>
                <w:sz w:val="24"/>
                <w:szCs w:val="24"/>
              </w:rPr>
              <w:t>L'(es)</w:t>
            </w:r>
            <w:r w:rsidRPr="008055FA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055FA">
              <w:rPr>
                <w:rFonts w:ascii="Arial" w:hAnsi="Arial" w:cs="Arial"/>
                <w:bCs/>
                <w:spacing w:val="-2"/>
                <w:sz w:val="24"/>
                <w:szCs w:val="24"/>
              </w:rPr>
              <w:t>évaluateur</w:t>
            </w:r>
            <w:r w:rsidRPr="008055FA">
              <w:rPr>
                <w:rFonts w:ascii="Arial" w:hAnsi="Arial" w:cs="Arial"/>
                <w:spacing w:val="-2"/>
                <w:sz w:val="24"/>
                <w:szCs w:val="24"/>
              </w:rPr>
              <w:t xml:space="preserve">(s), après avoir vérifié les connaissances </w:t>
            </w:r>
            <w:r w:rsidRPr="008055FA">
              <w:rPr>
                <w:rFonts w:ascii="Arial" w:hAnsi="Arial" w:cs="Arial"/>
                <w:sz w:val="24"/>
                <w:szCs w:val="24"/>
              </w:rPr>
              <w:t xml:space="preserve">théoriques et pratiques, certifie(nt) que </w:t>
            </w:r>
          </w:p>
          <w:p w14:paraId="27CF5F25" w14:textId="1E6ED403" w:rsidR="005215ED" w:rsidRPr="008055FA" w:rsidRDefault="005215ED" w:rsidP="009955F6">
            <w:pPr>
              <w:widowControl w:val="0"/>
              <w:kinsoku w:val="0"/>
              <w:overflowPunct w:val="0"/>
              <w:spacing w:after="0" w:line="240" w:lineRule="auto"/>
              <w:ind w:left="72"/>
              <w:jc w:val="both"/>
              <w:textAlignment w:val="baseline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055FA"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Pr="008055F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</w:t>
            </w:r>
            <w:r w:rsidRPr="008055F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8055FA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8055FA">
              <w:rPr>
                <w:rFonts w:ascii="Arial" w:hAnsi="Arial" w:cs="Arial"/>
                <w:sz w:val="24"/>
                <w:szCs w:val="24"/>
              </w:rPr>
              <w:t xml:space="preserve"> subi les tests théorique et pratique(s), pour l'utilisation en sécurité des</w:t>
            </w:r>
            <w:r w:rsidR="009955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55FA">
              <w:rPr>
                <w:rFonts w:ascii="Arial" w:hAnsi="Arial" w:cs="Arial"/>
                <w:spacing w:val="-2"/>
                <w:sz w:val="24"/>
                <w:szCs w:val="24"/>
              </w:rPr>
              <w:t>chariots automoteurs de manutention à conducteur porté.</w:t>
            </w:r>
          </w:p>
          <w:p w14:paraId="29657D1E" w14:textId="19F6B01F" w:rsidR="00783803" w:rsidRPr="008055FA" w:rsidRDefault="00783803" w:rsidP="005215ED">
            <w:pPr>
              <w:widowControl w:val="0"/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3484375C" w14:textId="77777777" w:rsidTr="00A513BC">
        <w:trPr>
          <w:cantSplit/>
          <w:trHeight w:hRule="exact" w:val="288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C018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57" w:lineRule="exact"/>
              <w:ind w:right="2340"/>
              <w:jc w:val="right"/>
              <w:textAlignment w:val="baseline"/>
              <w:rPr>
                <w:rFonts w:ascii="Arial" w:hAnsi="Arial" w:cs="Arial"/>
                <w:spacing w:val="7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7"/>
                <w:sz w:val="23"/>
                <w:szCs w:val="23"/>
              </w:rPr>
              <w:t>Tests</w:t>
            </w:r>
          </w:p>
        </w:tc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D3B53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282" w:line="267" w:lineRule="exact"/>
              <w:ind w:right="792"/>
              <w:jc w:val="right"/>
              <w:textAlignment w:val="baseline"/>
              <w:rPr>
                <w:rFonts w:ascii="Arial" w:hAnsi="Arial" w:cs="Arial"/>
                <w:spacing w:val="8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8"/>
                <w:sz w:val="23"/>
                <w:szCs w:val="23"/>
              </w:rPr>
              <w:t>Résultats</w:t>
            </w:r>
          </w:p>
        </w:tc>
        <w:tc>
          <w:tcPr>
            <w:tcW w:w="2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9BA7D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287" w:line="267" w:lineRule="exact"/>
              <w:jc w:val="center"/>
              <w:textAlignment w:val="baseline"/>
              <w:rPr>
                <w:rFonts w:ascii="Arial" w:hAnsi="Arial" w:cs="Arial"/>
                <w:spacing w:val="9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9"/>
                <w:sz w:val="23"/>
                <w:szCs w:val="23"/>
              </w:rPr>
              <w:t>Visa évaluateur(s)</w:t>
            </w:r>
          </w:p>
        </w:tc>
      </w:tr>
      <w:tr w:rsidR="005215ED" w:rsidRPr="008055FA" w14:paraId="512B2AE0" w14:textId="77777777" w:rsidTr="00A513BC">
        <w:trPr>
          <w:cantSplit/>
          <w:trHeight w:hRule="exact" w:val="28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844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56" w:lineRule="exact"/>
              <w:ind w:right="990"/>
              <w:jc w:val="right"/>
              <w:textAlignment w:val="baseline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6"/>
                <w:sz w:val="23"/>
                <w:szCs w:val="23"/>
              </w:rPr>
              <w:t>Dates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4C5C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58" w:lineRule="exact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8055FA">
              <w:rPr>
                <w:rFonts w:ascii="Arial" w:hAnsi="Arial" w:cs="Arial"/>
                <w:sz w:val="23"/>
                <w:szCs w:val="23"/>
              </w:rPr>
              <w:t>Catégories (1)</w:t>
            </w:r>
          </w:p>
        </w:tc>
        <w:tc>
          <w:tcPr>
            <w:tcW w:w="2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F3B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58" w:lineRule="exact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AB0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58" w:lineRule="exact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215ED" w:rsidRPr="008055FA" w14:paraId="1BFBA5D3" w14:textId="77777777" w:rsidTr="00A513BC">
        <w:trPr>
          <w:trHeight w:hRule="exact" w:val="28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485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E06E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71" w:lineRule="exact"/>
              <w:jc w:val="center"/>
              <w:textAlignment w:val="baseline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2"/>
                <w:sz w:val="23"/>
                <w:szCs w:val="23"/>
              </w:rPr>
              <w:t>Test théorique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C0E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25E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0B69745F" w14:textId="77777777" w:rsidTr="00A513BC">
        <w:trPr>
          <w:trHeight w:hRule="exact" w:val="28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4EE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78E" w14:textId="6CB13F6B" w:rsidR="005215ED" w:rsidRPr="008055FA" w:rsidRDefault="005215ED" w:rsidP="005215ED">
            <w:pPr>
              <w:widowControl w:val="0"/>
              <w:kinsoku w:val="0"/>
              <w:overflowPunct w:val="0"/>
              <w:spacing w:after="0" w:line="259" w:lineRule="exact"/>
              <w:jc w:val="center"/>
              <w:textAlignment w:val="baseline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2"/>
                <w:sz w:val="23"/>
                <w:szCs w:val="23"/>
              </w:rPr>
              <w:t>Chariot de catégorie 1A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C29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830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64369F5A" w14:textId="77777777" w:rsidTr="00A513BC">
        <w:trPr>
          <w:trHeight w:hRule="exact" w:val="28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633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A61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58" w:lineRule="exact"/>
              <w:jc w:val="center"/>
              <w:textAlignment w:val="baseline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2"/>
                <w:sz w:val="23"/>
                <w:szCs w:val="23"/>
              </w:rPr>
              <w:t>Chariot de catégorie 3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BA2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23B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7365461B" w14:textId="77777777" w:rsidTr="00A513BC">
        <w:trPr>
          <w:trHeight w:hRule="exact" w:val="28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B85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4F68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60" w:lineRule="exact"/>
              <w:jc w:val="center"/>
              <w:textAlignment w:val="baseline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8055FA">
              <w:rPr>
                <w:rFonts w:ascii="Arial" w:hAnsi="Arial" w:cs="Arial"/>
                <w:spacing w:val="2"/>
                <w:sz w:val="23"/>
                <w:szCs w:val="23"/>
              </w:rPr>
              <w:t>Chariot de catégorie 5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0433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3F1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5ED" w:rsidRPr="008055FA" w14:paraId="102C2BA5" w14:textId="77777777" w:rsidTr="00A513BC">
        <w:trPr>
          <w:trHeight w:hRule="exact" w:val="1200"/>
        </w:trPr>
        <w:tc>
          <w:tcPr>
            <w:tcW w:w="1077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0F3F66D5" w14:textId="52A896B8" w:rsidR="005215ED" w:rsidRPr="008055FA" w:rsidRDefault="005215ED" w:rsidP="005215ED">
            <w:pPr>
              <w:widowControl w:val="0"/>
              <w:kinsoku w:val="0"/>
              <w:overflowPunct w:val="0"/>
              <w:spacing w:after="0" w:line="215" w:lineRule="exact"/>
              <w:ind w:left="72"/>
              <w:textAlignment w:val="baseline"/>
              <w:rPr>
                <w:rFonts w:ascii="Arial" w:hAnsi="Arial" w:cs="Arial"/>
                <w:spacing w:val="5"/>
                <w:sz w:val="17"/>
                <w:szCs w:val="17"/>
              </w:rPr>
            </w:pPr>
            <w:r w:rsidRPr="008055FA">
              <w:rPr>
                <w:rFonts w:ascii="Arial" w:hAnsi="Arial" w:cs="Arial"/>
                <w:spacing w:val="5"/>
                <w:sz w:val="23"/>
                <w:szCs w:val="23"/>
              </w:rPr>
              <w:t xml:space="preserve">(1) </w:t>
            </w:r>
            <w:r w:rsidRPr="008055FA">
              <w:rPr>
                <w:rFonts w:ascii="Arial" w:hAnsi="Arial" w:cs="Arial"/>
                <w:spacing w:val="5"/>
                <w:sz w:val="17"/>
                <w:szCs w:val="17"/>
              </w:rPr>
              <w:t xml:space="preserve">Certificat d’Aptitude à la Conduite </w:t>
            </w:r>
            <w:r w:rsidR="008055FA">
              <w:rPr>
                <w:rFonts w:ascii="Arial" w:hAnsi="Arial" w:cs="Arial"/>
                <w:spacing w:val="5"/>
                <w:sz w:val="17"/>
                <w:szCs w:val="17"/>
              </w:rPr>
              <w:t>E</w:t>
            </w:r>
            <w:r w:rsidRPr="008055FA">
              <w:rPr>
                <w:rFonts w:ascii="Arial" w:hAnsi="Arial" w:cs="Arial"/>
                <w:spacing w:val="5"/>
                <w:sz w:val="17"/>
                <w:szCs w:val="17"/>
              </w:rPr>
              <w:t xml:space="preserve">n Sécurité (CACES) selon la </w:t>
            </w:r>
            <w:r w:rsidR="00A513BC" w:rsidRPr="008055FA">
              <w:rPr>
                <w:rFonts w:ascii="Arial" w:hAnsi="Arial" w:cs="Arial"/>
                <w:spacing w:val="5"/>
                <w:sz w:val="17"/>
                <w:szCs w:val="17"/>
              </w:rPr>
              <w:t>recommandation R</w:t>
            </w:r>
            <w:r w:rsidRPr="008055FA">
              <w:rPr>
                <w:rFonts w:ascii="Arial" w:hAnsi="Arial" w:cs="Arial"/>
                <w:spacing w:val="5"/>
                <w:sz w:val="17"/>
                <w:szCs w:val="17"/>
              </w:rPr>
              <w:t>489 en vigueur de la CNAMTS</w:t>
            </w:r>
          </w:p>
          <w:p w14:paraId="0E58B7F3" w14:textId="77777777" w:rsidR="005215ED" w:rsidRPr="00556464" w:rsidRDefault="005215ED" w:rsidP="008055FA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after="0" w:line="318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556464">
              <w:rPr>
                <w:rFonts w:ascii="Arial" w:hAnsi="Arial" w:cs="Arial"/>
                <w:sz w:val="23"/>
                <w:szCs w:val="23"/>
              </w:rPr>
              <w:t>Cette attestation dispense du CACES correspondant durant 5 ans à compter de la date d'obtention du diplôme.</w:t>
            </w:r>
          </w:p>
          <w:p w14:paraId="7C958C16" w14:textId="77777777" w:rsidR="005215ED" w:rsidRPr="008055FA" w:rsidRDefault="005215ED" w:rsidP="005215ED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16" w:after="35" w:line="297" w:lineRule="exact"/>
              <w:textAlignment w:val="baseline"/>
              <w:rPr>
                <w:rFonts w:ascii="Arial" w:hAnsi="Arial" w:cs="Arial"/>
                <w:spacing w:val="3"/>
                <w:sz w:val="23"/>
                <w:szCs w:val="23"/>
              </w:rPr>
            </w:pPr>
            <w:r w:rsidRPr="00556464">
              <w:rPr>
                <w:rFonts w:ascii="Arial" w:hAnsi="Arial" w:cs="Arial"/>
                <w:sz w:val="23"/>
                <w:szCs w:val="23"/>
              </w:rPr>
              <w:t>Attestation à remettre avec le relevé de notes si le candidat est déclaré ADMIS.</w:t>
            </w:r>
          </w:p>
        </w:tc>
      </w:tr>
      <w:tr w:rsidR="005215ED" w:rsidRPr="008055FA" w14:paraId="25A3E7CC" w14:textId="77777777" w:rsidTr="00A513BC">
        <w:trPr>
          <w:trHeight w:hRule="exact" w:val="288"/>
        </w:trPr>
        <w:tc>
          <w:tcPr>
            <w:tcW w:w="54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9311F7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ECF8" w14:textId="77777777" w:rsidR="005215ED" w:rsidRPr="008055FA" w:rsidRDefault="005215ED" w:rsidP="005215ED">
            <w:pPr>
              <w:widowControl w:val="0"/>
              <w:kinsoku w:val="0"/>
              <w:overflowPunct w:val="0"/>
              <w:spacing w:after="0" w:line="271" w:lineRule="exact"/>
              <w:ind w:right="457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8055FA">
              <w:rPr>
                <w:rFonts w:ascii="Arial" w:hAnsi="Arial" w:cs="Arial"/>
                <w:sz w:val="23"/>
                <w:szCs w:val="23"/>
              </w:rPr>
              <w:t>Date :</w:t>
            </w:r>
          </w:p>
        </w:tc>
      </w:tr>
      <w:tr w:rsidR="005215ED" w:rsidRPr="008055FA" w14:paraId="40E65F24" w14:textId="77777777" w:rsidTr="00A513BC">
        <w:trPr>
          <w:trHeight w:hRule="exact" w:val="1341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0B2" w14:textId="77777777" w:rsidR="005215ED" w:rsidRPr="0009254F" w:rsidRDefault="005215ED" w:rsidP="005215ED">
            <w:pPr>
              <w:widowControl w:val="0"/>
              <w:kinsoku w:val="0"/>
              <w:overflowPunct w:val="0"/>
              <w:spacing w:after="0" w:line="238" w:lineRule="exact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09254F">
              <w:rPr>
                <w:rFonts w:ascii="Arial" w:hAnsi="Arial" w:cs="Arial"/>
                <w:sz w:val="23"/>
                <w:szCs w:val="23"/>
              </w:rPr>
              <w:t>Cachet de l'établissement d'évaluation :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3C68" w14:textId="77777777" w:rsidR="005215ED" w:rsidRPr="0009254F" w:rsidRDefault="005215ED" w:rsidP="005215ED">
            <w:pPr>
              <w:widowControl w:val="0"/>
              <w:kinsoku w:val="0"/>
              <w:overflowPunct w:val="0"/>
              <w:spacing w:after="0" w:line="248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09254F">
              <w:rPr>
                <w:rFonts w:ascii="Arial" w:hAnsi="Arial" w:cs="Arial"/>
                <w:sz w:val="23"/>
                <w:szCs w:val="23"/>
              </w:rPr>
              <w:t>Nom et visa du chef d'établissement :</w:t>
            </w:r>
          </w:p>
          <w:p w14:paraId="76DBDE93" w14:textId="77777777" w:rsidR="005215ED" w:rsidRPr="0009254F" w:rsidRDefault="005215ED" w:rsidP="005215ED">
            <w:pPr>
              <w:widowControl w:val="0"/>
              <w:kinsoku w:val="0"/>
              <w:overflowPunct w:val="0"/>
              <w:spacing w:after="0" w:line="248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  <w:p w14:paraId="707A901F" w14:textId="77777777" w:rsidR="005215ED" w:rsidRPr="0009254F" w:rsidRDefault="005215ED" w:rsidP="005215ED">
            <w:pPr>
              <w:widowControl w:val="0"/>
              <w:kinsoku w:val="0"/>
              <w:overflowPunct w:val="0"/>
              <w:spacing w:after="0" w:line="248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  <w:p w14:paraId="4899CA1E" w14:textId="77777777" w:rsidR="005215ED" w:rsidRPr="0009254F" w:rsidRDefault="005215ED" w:rsidP="005215ED">
            <w:pPr>
              <w:widowControl w:val="0"/>
              <w:kinsoku w:val="0"/>
              <w:overflowPunct w:val="0"/>
              <w:spacing w:after="0" w:line="248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  <w:p w14:paraId="4772B349" w14:textId="77777777" w:rsidR="005215ED" w:rsidRPr="0009254F" w:rsidRDefault="005215ED" w:rsidP="005215ED">
            <w:pPr>
              <w:widowControl w:val="0"/>
              <w:kinsoku w:val="0"/>
              <w:overflowPunct w:val="0"/>
              <w:spacing w:after="0" w:line="248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  <w:p w14:paraId="50BEC05C" w14:textId="4EEBCF0B" w:rsidR="005215ED" w:rsidRPr="0009254F" w:rsidRDefault="005215ED" w:rsidP="005215ED">
            <w:pPr>
              <w:widowControl w:val="0"/>
              <w:kinsoku w:val="0"/>
              <w:overflowPunct w:val="0"/>
              <w:spacing w:after="0" w:line="248" w:lineRule="exact"/>
              <w:ind w:right="792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CE3BFF9" w14:textId="77777777" w:rsidR="005215ED" w:rsidRPr="009955F6" w:rsidRDefault="005215ED">
      <w:pPr>
        <w:rPr>
          <w:rFonts w:ascii="Arial" w:hAnsi="Arial" w:cs="Arial"/>
          <w:sz w:val="10"/>
          <w:szCs w:val="10"/>
        </w:rPr>
      </w:pPr>
    </w:p>
    <w:sectPr w:rsidR="005215ED" w:rsidRPr="009955F6" w:rsidSect="009C5525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BADB"/>
    <w:multiLevelType w:val="singleLevel"/>
    <w:tmpl w:val="1CBC8B8C"/>
    <w:lvl w:ilvl="0">
      <w:numFmt w:val="bullet"/>
      <w:lvlText w:val="·"/>
      <w:lvlJc w:val="left"/>
      <w:pPr>
        <w:tabs>
          <w:tab w:val="num" w:pos="288"/>
        </w:tabs>
        <w:ind w:left="72"/>
      </w:pPr>
      <w:rPr>
        <w:rFonts w:ascii="Symbol" w:hAnsi="Symbol" w:cs="Symbol"/>
        <w:snapToGrid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C0"/>
    <w:rsid w:val="0009254F"/>
    <w:rsid w:val="00136655"/>
    <w:rsid w:val="00186280"/>
    <w:rsid w:val="004A4CC6"/>
    <w:rsid w:val="004F5860"/>
    <w:rsid w:val="005215ED"/>
    <w:rsid w:val="00556464"/>
    <w:rsid w:val="00783803"/>
    <w:rsid w:val="008055FA"/>
    <w:rsid w:val="00922197"/>
    <w:rsid w:val="009955F6"/>
    <w:rsid w:val="009C5525"/>
    <w:rsid w:val="00A11C68"/>
    <w:rsid w:val="00A513BC"/>
    <w:rsid w:val="00DE50A3"/>
    <w:rsid w:val="00E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2B03"/>
  <w15:docId w15:val="{07FFC551-A113-4742-BEAA-C2F7BECD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isabelle.plique@orange.fr</dc:creator>
  <cp:lastModifiedBy>DEC7</cp:lastModifiedBy>
  <cp:revision>7</cp:revision>
  <dcterms:created xsi:type="dcterms:W3CDTF">2020-06-08T13:59:00Z</dcterms:created>
  <dcterms:modified xsi:type="dcterms:W3CDTF">2020-10-05T08:15:00Z</dcterms:modified>
</cp:coreProperties>
</file>